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北京爱德服务总公司</w:t>
      </w:r>
    </w:p>
    <w:p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fldChar w:fldCharType="begin"/>
      </w:r>
      <w:r>
        <w:instrText xml:space="preserve"> HYPERLINK "http://nb.iwhr.com/nwxw/nwxw/news/lw060615-b2.doc" </w:instrText>
      </w:r>
      <w:r>
        <w:fldChar w:fldCharType="separate"/>
      </w:r>
      <w:r>
        <w:rPr>
          <w:rFonts w:hint="eastAsia" w:ascii="宋体" w:hAnsi="宋体"/>
          <w:b/>
          <w:sz w:val="32"/>
          <w:szCs w:val="32"/>
        </w:rPr>
        <w:t>选拔竞聘科级干部报名表</w:t>
      </w:r>
      <w:r>
        <w:rPr>
          <w:rFonts w:hint="eastAsia" w:ascii="宋体" w:hAnsi="宋体"/>
          <w:b/>
          <w:sz w:val="32"/>
          <w:szCs w:val="32"/>
        </w:rPr>
        <w:fldChar w:fldCharType="end"/>
      </w:r>
    </w:p>
    <w:tbl>
      <w:tblPr>
        <w:tblStyle w:val="6"/>
        <w:tblW w:w="8208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998"/>
        <w:gridCol w:w="661"/>
        <w:gridCol w:w="872"/>
        <w:gridCol w:w="699"/>
        <w:gridCol w:w="834"/>
        <w:gridCol w:w="243"/>
        <w:gridCol w:w="538"/>
        <w:gridCol w:w="753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性别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民 族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年月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参加工作时间</w:t>
            </w:r>
          </w:p>
        </w:tc>
        <w:tc>
          <w:tcPr>
            <w:tcW w:w="3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政治面貌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时间</w:t>
            </w:r>
          </w:p>
        </w:tc>
        <w:tc>
          <w:tcPr>
            <w:tcW w:w="3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现工作单位（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部门）</w:t>
            </w:r>
          </w:p>
        </w:tc>
        <w:tc>
          <w:tcPr>
            <w:tcW w:w="6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40" w:firstLineChars="20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20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现任职务、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职称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行政职务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聘任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时间</w:t>
            </w: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技术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职称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聘任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竞聘单位</w:t>
            </w:r>
          </w:p>
        </w:tc>
        <w:tc>
          <w:tcPr>
            <w:tcW w:w="2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竞聘职务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82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主要工作简历（可另附页）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82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自荐理由（可另附页）</w:t>
            </w:r>
          </w:p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            签字：</w:t>
            </w:r>
          </w:p>
          <w:p>
            <w:pPr>
              <w:ind w:firstLine="5440" w:firstLineChars="1700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年  月  日</w:t>
            </w:r>
          </w:p>
        </w:tc>
      </w:tr>
    </w:tbl>
    <w:p>
      <w:pPr>
        <w:pStyle w:val="5"/>
        <w:shd w:val="clear" w:color="auto" w:fill="FFFFFF"/>
        <w:spacing w:before="0" w:beforeAutospacing="0" w:after="240" w:afterAutospacing="0" w:line="480" w:lineRule="auto"/>
        <w:jc w:val="both"/>
        <w:rPr>
          <w:rFonts w:ascii="微软雅黑" w:hAnsi="微软雅黑"/>
          <w:color w:val="333333"/>
          <w:sz w:val="27"/>
          <w:szCs w:val="2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0EF"/>
    <w:rsid w:val="00004EE5"/>
    <w:rsid w:val="00005B6D"/>
    <w:rsid w:val="00092509"/>
    <w:rsid w:val="000D01C4"/>
    <w:rsid w:val="000F6F8B"/>
    <w:rsid w:val="00104192"/>
    <w:rsid w:val="00110EC6"/>
    <w:rsid w:val="00172F74"/>
    <w:rsid w:val="001B669C"/>
    <w:rsid w:val="001C4389"/>
    <w:rsid w:val="001E3819"/>
    <w:rsid w:val="001E40D5"/>
    <w:rsid w:val="0024358D"/>
    <w:rsid w:val="00251E89"/>
    <w:rsid w:val="002B0492"/>
    <w:rsid w:val="002E0A8E"/>
    <w:rsid w:val="0030099F"/>
    <w:rsid w:val="0030255C"/>
    <w:rsid w:val="003035EA"/>
    <w:rsid w:val="00355170"/>
    <w:rsid w:val="003658FF"/>
    <w:rsid w:val="00376352"/>
    <w:rsid w:val="003A1F3F"/>
    <w:rsid w:val="003E1C90"/>
    <w:rsid w:val="00485496"/>
    <w:rsid w:val="004B1264"/>
    <w:rsid w:val="004E05F6"/>
    <w:rsid w:val="004E5DC5"/>
    <w:rsid w:val="00512BB9"/>
    <w:rsid w:val="00565DAB"/>
    <w:rsid w:val="00675596"/>
    <w:rsid w:val="00687018"/>
    <w:rsid w:val="00694E15"/>
    <w:rsid w:val="006D52DA"/>
    <w:rsid w:val="00712A52"/>
    <w:rsid w:val="00795BF8"/>
    <w:rsid w:val="007E7862"/>
    <w:rsid w:val="00853776"/>
    <w:rsid w:val="008569F3"/>
    <w:rsid w:val="0088584F"/>
    <w:rsid w:val="00893F8C"/>
    <w:rsid w:val="008A4401"/>
    <w:rsid w:val="009107C2"/>
    <w:rsid w:val="00925B54"/>
    <w:rsid w:val="00925FFA"/>
    <w:rsid w:val="009B4BA2"/>
    <w:rsid w:val="009E173A"/>
    <w:rsid w:val="009E285B"/>
    <w:rsid w:val="00A56F99"/>
    <w:rsid w:val="00A94413"/>
    <w:rsid w:val="00AC3D2D"/>
    <w:rsid w:val="00AC7370"/>
    <w:rsid w:val="00B2210D"/>
    <w:rsid w:val="00B315AF"/>
    <w:rsid w:val="00BC08FB"/>
    <w:rsid w:val="00BC3B00"/>
    <w:rsid w:val="00BE17EC"/>
    <w:rsid w:val="00BF62F7"/>
    <w:rsid w:val="00C35A4B"/>
    <w:rsid w:val="00C372C2"/>
    <w:rsid w:val="00C42F56"/>
    <w:rsid w:val="00C473F8"/>
    <w:rsid w:val="00C73053"/>
    <w:rsid w:val="00C83D58"/>
    <w:rsid w:val="00CC027E"/>
    <w:rsid w:val="00CC56ED"/>
    <w:rsid w:val="00D250EF"/>
    <w:rsid w:val="00D25A64"/>
    <w:rsid w:val="00D30A59"/>
    <w:rsid w:val="00D57743"/>
    <w:rsid w:val="00D57AA3"/>
    <w:rsid w:val="00E2208C"/>
    <w:rsid w:val="00E27FEB"/>
    <w:rsid w:val="00E4380A"/>
    <w:rsid w:val="00E8213E"/>
    <w:rsid w:val="00E97401"/>
    <w:rsid w:val="00EB1017"/>
    <w:rsid w:val="00EB5F24"/>
    <w:rsid w:val="00EE6F41"/>
    <w:rsid w:val="00F12454"/>
    <w:rsid w:val="00F45FE4"/>
    <w:rsid w:val="00F62BF5"/>
    <w:rsid w:val="00F642FD"/>
    <w:rsid w:val="00F718D0"/>
    <w:rsid w:val="00F72897"/>
    <w:rsid w:val="795B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nhideWhenUsed/>
    <w:uiPriority w:val="99"/>
    <w:rPr>
      <w:color w:val="0000FF" w:themeColor="hyperlink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4"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uiPriority w:val="99"/>
    <w:rPr>
      <w:sz w:val="18"/>
      <w:szCs w:val="18"/>
    </w:rPr>
  </w:style>
  <w:style w:type="character" w:customStyle="1" w:styleId="14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300</Words>
  <Characters>1710</Characters>
  <Lines>14</Lines>
  <Paragraphs>4</Paragraphs>
  <TotalTime>2</TotalTime>
  <ScaleCrop>false</ScaleCrop>
  <LinksUpToDate>false</LinksUpToDate>
  <CharactersWithSpaces>2006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2020-05-25T08:20:00Z</dcterms:created>
  <dc:creator>徐华</dc:creator>
  <cp:lastModifiedBy>系统</cp:lastModifiedBy>
  <cp:lastPrinted>2019-11-06T01:21:00Z</cp:lastPrinted>
  <dcterms:modified xsi:type="dcterms:W3CDTF">2020-05-29T00:16:20Z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